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545B" w:rsidRPr="00455C64" w:rsidRDefault="00455C64" w:rsidP="00455C64">
      <w:pPr>
        <w:spacing w:afterLines="50" w:after="156" w:line="360" w:lineRule="auto"/>
        <w:jc w:val="center"/>
        <w:rPr>
          <w:rStyle w:val="articletitle1"/>
          <w:rFonts w:ascii="Verdana" w:hAnsi="Verdana"/>
          <w:bCs w:val="0"/>
          <w:color w:val="000000"/>
          <w:sz w:val="32"/>
          <w:szCs w:val="32"/>
        </w:rPr>
      </w:pPr>
      <w:r w:rsidRPr="00455C64">
        <w:rPr>
          <w:rStyle w:val="articletitle1"/>
          <w:rFonts w:ascii="Verdana" w:hAnsi="Verdana" w:hint="eastAsia"/>
          <w:bCs w:val="0"/>
          <w:color w:val="000000"/>
          <w:sz w:val="32"/>
          <w:szCs w:val="32"/>
        </w:rPr>
        <w:t>第十三届浙江省大学生化学竞赛校内选拔赛报名表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74"/>
        <w:gridCol w:w="2074"/>
        <w:gridCol w:w="2074"/>
        <w:gridCol w:w="2074"/>
      </w:tblGrid>
      <w:tr w:rsidR="00E871B9" w:rsidTr="00E871B9">
        <w:tc>
          <w:tcPr>
            <w:tcW w:w="2074" w:type="dxa"/>
          </w:tcPr>
          <w:p w:rsidR="00E871B9" w:rsidRPr="00455C64" w:rsidRDefault="00E871B9" w:rsidP="00455C64">
            <w:pPr>
              <w:jc w:val="center"/>
              <w:rPr>
                <w:b/>
                <w:sz w:val="28"/>
                <w:szCs w:val="28"/>
              </w:rPr>
            </w:pPr>
            <w:r w:rsidRPr="00455C64">
              <w:rPr>
                <w:rFonts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2074" w:type="dxa"/>
          </w:tcPr>
          <w:p w:rsidR="00E871B9" w:rsidRPr="00455C64" w:rsidRDefault="00E871B9" w:rsidP="00455C64">
            <w:pPr>
              <w:jc w:val="center"/>
              <w:rPr>
                <w:b/>
                <w:sz w:val="28"/>
                <w:szCs w:val="28"/>
              </w:rPr>
            </w:pPr>
            <w:r w:rsidRPr="00455C64">
              <w:rPr>
                <w:rFonts w:hint="eastAsia"/>
                <w:b/>
                <w:sz w:val="28"/>
                <w:szCs w:val="28"/>
              </w:rPr>
              <w:t>班级</w:t>
            </w:r>
          </w:p>
        </w:tc>
        <w:tc>
          <w:tcPr>
            <w:tcW w:w="2074" w:type="dxa"/>
          </w:tcPr>
          <w:p w:rsidR="00E871B9" w:rsidRPr="00455C64" w:rsidRDefault="00E871B9" w:rsidP="00455C64">
            <w:pPr>
              <w:jc w:val="center"/>
              <w:rPr>
                <w:b/>
                <w:sz w:val="28"/>
                <w:szCs w:val="28"/>
              </w:rPr>
            </w:pPr>
            <w:r w:rsidRPr="00455C64">
              <w:rPr>
                <w:rFonts w:hint="eastAsia"/>
                <w:b/>
                <w:sz w:val="28"/>
                <w:szCs w:val="28"/>
              </w:rPr>
              <w:t>学号</w:t>
            </w:r>
          </w:p>
        </w:tc>
        <w:tc>
          <w:tcPr>
            <w:tcW w:w="2074" w:type="dxa"/>
          </w:tcPr>
          <w:p w:rsidR="00E871B9" w:rsidRPr="00455C64" w:rsidRDefault="00E871B9" w:rsidP="00455C64">
            <w:pPr>
              <w:jc w:val="center"/>
              <w:rPr>
                <w:b/>
                <w:sz w:val="28"/>
                <w:szCs w:val="28"/>
              </w:rPr>
            </w:pPr>
            <w:r w:rsidRPr="00455C64">
              <w:rPr>
                <w:rFonts w:hint="eastAsia"/>
                <w:b/>
                <w:sz w:val="28"/>
                <w:szCs w:val="28"/>
              </w:rPr>
              <w:t>手机号码</w:t>
            </w:r>
          </w:p>
        </w:tc>
      </w:tr>
      <w:tr w:rsidR="00E871B9" w:rsidTr="00E871B9">
        <w:tc>
          <w:tcPr>
            <w:tcW w:w="2074" w:type="dxa"/>
          </w:tcPr>
          <w:p w:rsidR="00E871B9" w:rsidRPr="00455C64" w:rsidRDefault="00E871B9" w:rsidP="00E871B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074" w:type="dxa"/>
          </w:tcPr>
          <w:p w:rsidR="00E871B9" w:rsidRPr="00455C64" w:rsidRDefault="00E871B9" w:rsidP="00E871B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074" w:type="dxa"/>
          </w:tcPr>
          <w:p w:rsidR="00E871B9" w:rsidRPr="00455C64" w:rsidRDefault="00E871B9" w:rsidP="00E871B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074" w:type="dxa"/>
          </w:tcPr>
          <w:p w:rsidR="00E871B9" w:rsidRPr="00455C64" w:rsidRDefault="00E871B9" w:rsidP="00E871B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E871B9" w:rsidTr="00E871B9">
        <w:tc>
          <w:tcPr>
            <w:tcW w:w="2074" w:type="dxa"/>
          </w:tcPr>
          <w:p w:rsidR="00E871B9" w:rsidRPr="00455C64" w:rsidRDefault="00E871B9" w:rsidP="00E871B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074" w:type="dxa"/>
          </w:tcPr>
          <w:p w:rsidR="00E871B9" w:rsidRPr="00455C64" w:rsidRDefault="00E871B9" w:rsidP="00E871B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074" w:type="dxa"/>
          </w:tcPr>
          <w:p w:rsidR="00E871B9" w:rsidRPr="00455C64" w:rsidRDefault="00E871B9" w:rsidP="00E871B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074" w:type="dxa"/>
          </w:tcPr>
          <w:p w:rsidR="00E871B9" w:rsidRPr="00455C64" w:rsidRDefault="00E871B9" w:rsidP="00E871B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E871B9" w:rsidTr="00E871B9">
        <w:tc>
          <w:tcPr>
            <w:tcW w:w="2074" w:type="dxa"/>
          </w:tcPr>
          <w:p w:rsidR="00E871B9" w:rsidRPr="00455C64" w:rsidRDefault="00E871B9" w:rsidP="00E871B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074" w:type="dxa"/>
          </w:tcPr>
          <w:p w:rsidR="00E871B9" w:rsidRPr="00455C64" w:rsidRDefault="00E871B9" w:rsidP="00E871B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074" w:type="dxa"/>
          </w:tcPr>
          <w:p w:rsidR="00E871B9" w:rsidRPr="00455C64" w:rsidRDefault="00E871B9" w:rsidP="00E871B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074" w:type="dxa"/>
          </w:tcPr>
          <w:p w:rsidR="00E871B9" w:rsidRPr="00455C64" w:rsidRDefault="00E871B9" w:rsidP="00E871B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E871B9" w:rsidTr="00E871B9">
        <w:tc>
          <w:tcPr>
            <w:tcW w:w="2074" w:type="dxa"/>
          </w:tcPr>
          <w:p w:rsidR="00E871B9" w:rsidRPr="00455C64" w:rsidRDefault="00E871B9" w:rsidP="00E871B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074" w:type="dxa"/>
          </w:tcPr>
          <w:p w:rsidR="00E871B9" w:rsidRPr="00455C64" w:rsidRDefault="00E871B9" w:rsidP="00E871B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074" w:type="dxa"/>
          </w:tcPr>
          <w:p w:rsidR="00E871B9" w:rsidRPr="00455C64" w:rsidRDefault="00E871B9" w:rsidP="00E871B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074" w:type="dxa"/>
          </w:tcPr>
          <w:p w:rsidR="00E871B9" w:rsidRPr="00455C64" w:rsidRDefault="00E871B9" w:rsidP="00E871B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455C64" w:rsidTr="00E871B9">
        <w:tc>
          <w:tcPr>
            <w:tcW w:w="2074" w:type="dxa"/>
          </w:tcPr>
          <w:p w:rsidR="00455C64" w:rsidRPr="00455C64" w:rsidRDefault="00455C64" w:rsidP="00E871B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074" w:type="dxa"/>
          </w:tcPr>
          <w:p w:rsidR="00455C64" w:rsidRPr="00455C64" w:rsidRDefault="00455C64" w:rsidP="00E871B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074" w:type="dxa"/>
          </w:tcPr>
          <w:p w:rsidR="00455C64" w:rsidRPr="00455C64" w:rsidRDefault="00455C64" w:rsidP="00E871B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074" w:type="dxa"/>
          </w:tcPr>
          <w:p w:rsidR="00455C64" w:rsidRPr="00455C64" w:rsidRDefault="00455C64" w:rsidP="00E871B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455C64" w:rsidTr="00E871B9">
        <w:tc>
          <w:tcPr>
            <w:tcW w:w="2074" w:type="dxa"/>
          </w:tcPr>
          <w:p w:rsidR="00455C64" w:rsidRPr="00455C64" w:rsidRDefault="00455C64" w:rsidP="00E871B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074" w:type="dxa"/>
          </w:tcPr>
          <w:p w:rsidR="00455C64" w:rsidRPr="00455C64" w:rsidRDefault="00455C64" w:rsidP="00E871B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074" w:type="dxa"/>
          </w:tcPr>
          <w:p w:rsidR="00455C64" w:rsidRPr="00455C64" w:rsidRDefault="00455C64" w:rsidP="00E871B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074" w:type="dxa"/>
          </w:tcPr>
          <w:p w:rsidR="00455C64" w:rsidRPr="00455C64" w:rsidRDefault="00455C64" w:rsidP="00E871B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455C64" w:rsidTr="00E871B9">
        <w:tc>
          <w:tcPr>
            <w:tcW w:w="2074" w:type="dxa"/>
          </w:tcPr>
          <w:p w:rsidR="00455C64" w:rsidRPr="00455C64" w:rsidRDefault="00455C64" w:rsidP="00E871B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074" w:type="dxa"/>
          </w:tcPr>
          <w:p w:rsidR="00455C64" w:rsidRPr="00455C64" w:rsidRDefault="00455C64" w:rsidP="00E871B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074" w:type="dxa"/>
          </w:tcPr>
          <w:p w:rsidR="00455C64" w:rsidRPr="00455C64" w:rsidRDefault="00455C64" w:rsidP="00E871B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074" w:type="dxa"/>
          </w:tcPr>
          <w:p w:rsidR="00455C64" w:rsidRPr="00455C64" w:rsidRDefault="00455C64" w:rsidP="00E871B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455C64" w:rsidTr="00E871B9">
        <w:tc>
          <w:tcPr>
            <w:tcW w:w="2074" w:type="dxa"/>
          </w:tcPr>
          <w:p w:rsidR="00455C64" w:rsidRPr="00455C64" w:rsidRDefault="00455C64" w:rsidP="00E871B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074" w:type="dxa"/>
          </w:tcPr>
          <w:p w:rsidR="00455C64" w:rsidRPr="00455C64" w:rsidRDefault="00455C64" w:rsidP="00E871B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074" w:type="dxa"/>
          </w:tcPr>
          <w:p w:rsidR="00455C64" w:rsidRPr="00455C64" w:rsidRDefault="00455C64" w:rsidP="00E871B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074" w:type="dxa"/>
          </w:tcPr>
          <w:p w:rsidR="00455C64" w:rsidRPr="00455C64" w:rsidRDefault="00455C64" w:rsidP="00E871B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455C64" w:rsidTr="00E871B9">
        <w:tc>
          <w:tcPr>
            <w:tcW w:w="2074" w:type="dxa"/>
          </w:tcPr>
          <w:p w:rsidR="00455C64" w:rsidRPr="00455C64" w:rsidRDefault="00455C64" w:rsidP="00E871B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074" w:type="dxa"/>
          </w:tcPr>
          <w:p w:rsidR="00455C64" w:rsidRPr="00455C64" w:rsidRDefault="00455C64" w:rsidP="00E871B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074" w:type="dxa"/>
          </w:tcPr>
          <w:p w:rsidR="00455C64" w:rsidRPr="00455C64" w:rsidRDefault="00455C64" w:rsidP="00E871B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074" w:type="dxa"/>
          </w:tcPr>
          <w:p w:rsidR="00455C64" w:rsidRPr="00455C64" w:rsidRDefault="00455C64" w:rsidP="00E871B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455C64" w:rsidTr="00E871B9">
        <w:tc>
          <w:tcPr>
            <w:tcW w:w="2074" w:type="dxa"/>
          </w:tcPr>
          <w:p w:rsidR="00455C64" w:rsidRPr="00455C64" w:rsidRDefault="00455C64" w:rsidP="00E871B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074" w:type="dxa"/>
          </w:tcPr>
          <w:p w:rsidR="00455C64" w:rsidRPr="00455C64" w:rsidRDefault="00455C64" w:rsidP="00E871B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074" w:type="dxa"/>
          </w:tcPr>
          <w:p w:rsidR="00455C64" w:rsidRPr="00455C64" w:rsidRDefault="00455C64" w:rsidP="00E871B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074" w:type="dxa"/>
          </w:tcPr>
          <w:p w:rsidR="00455C64" w:rsidRPr="00455C64" w:rsidRDefault="00455C64" w:rsidP="00E871B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455C64" w:rsidTr="00E871B9">
        <w:tc>
          <w:tcPr>
            <w:tcW w:w="2074" w:type="dxa"/>
          </w:tcPr>
          <w:p w:rsidR="00455C64" w:rsidRPr="00455C64" w:rsidRDefault="00455C64" w:rsidP="00E871B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074" w:type="dxa"/>
          </w:tcPr>
          <w:p w:rsidR="00455C64" w:rsidRPr="00455C64" w:rsidRDefault="00455C64" w:rsidP="00E871B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074" w:type="dxa"/>
          </w:tcPr>
          <w:p w:rsidR="00455C64" w:rsidRPr="00455C64" w:rsidRDefault="00455C64" w:rsidP="00E871B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074" w:type="dxa"/>
          </w:tcPr>
          <w:p w:rsidR="00455C64" w:rsidRPr="00455C64" w:rsidRDefault="00455C64" w:rsidP="00E871B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455C64" w:rsidTr="00E871B9">
        <w:tc>
          <w:tcPr>
            <w:tcW w:w="2074" w:type="dxa"/>
          </w:tcPr>
          <w:p w:rsidR="00455C64" w:rsidRPr="00455C64" w:rsidRDefault="00455C64" w:rsidP="00E871B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074" w:type="dxa"/>
          </w:tcPr>
          <w:p w:rsidR="00455C64" w:rsidRPr="00455C64" w:rsidRDefault="00455C64" w:rsidP="00E871B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074" w:type="dxa"/>
          </w:tcPr>
          <w:p w:rsidR="00455C64" w:rsidRPr="00455C64" w:rsidRDefault="00455C64" w:rsidP="00E871B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074" w:type="dxa"/>
          </w:tcPr>
          <w:p w:rsidR="00455C64" w:rsidRPr="00455C64" w:rsidRDefault="00455C64" w:rsidP="00E871B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455C64" w:rsidTr="00E871B9">
        <w:tc>
          <w:tcPr>
            <w:tcW w:w="2074" w:type="dxa"/>
          </w:tcPr>
          <w:p w:rsidR="00455C64" w:rsidRPr="00455C64" w:rsidRDefault="00455C64" w:rsidP="00E871B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074" w:type="dxa"/>
          </w:tcPr>
          <w:p w:rsidR="00455C64" w:rsidRPr="00455C64" w:rsidRDefault="00455C64" w:rsidP="00E871B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074" w:type="dxa"/>
          </w:tcPr>
          <w:p w:rsidR="00455C64" w:rsidRPr="00455C64" w:rsidRDefault="00455C64" w:rsidP="00E871B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074" w:type="dxa"/>
          </w:tcPr>
          <w:p w:rsidR="00455C64" w:rsidRPr="00455C64" w:rsidRDefault="00455C64" w:rsidP="00E871B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455C64" w:rsidTr="00E871B9">
        <w:tc>
          <w:tcPr>
            <w:tcW w:w="2074" w:type="dxa"/>
          </w:tcPr>
          <w:p w:rsidR="00455C64" w:rsidRPr="00455C64" w:rsidRDefault="00455C64" w:rsidP="00E871B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074" w:type="dxa"/>
          </w:tcPr>
          <w:p w:rsidR="00455C64" w:rsidRPr="00455C64" w:rsidRDefault="00455C64" w:rsidP="00E871B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074" w:type="dxa"/>
          </w:tcPr>
          <w:p w:rsidR="00455C64" w:rsidRPr="00455C64" w:rsidRDefault="00455C64" w:rsidP="00E871B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074" w:type="dxa"/>
          </w:tcPr>
          <w:p w:rsidR="00455C64" w:rsidRPr="00455C64" w:rsidRDefault="00455C64" w:rsidP="00E871B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455C64" w:rsidTr="00E871B9">
        <w:tc>
          <w:tcPr>
            <w:tcW w:w="2074" w:type="dxa"/>
          </w:tcPr>
          <w:p w:rsidR="00455C64" w:rsidRPr="00455C64" w:rsidRDefault="00455C64" w:rsidP="00E871B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074" w:type="dxa"/>
          </w:tcPr>
          <w:p w:rsidR="00455C64" w:rsidRPr="00455C64" w:rsidRDefault="00455C64" w:rsidP="00E871B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074" w:type="dxa"/>
          </w:tcPr>
          <w:p w:rsidR="00455C64" w:rsidRPr="00455C64" w:rsidRDefault="00455C64" w:rsidP="00E871B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074" w:type="dxa"/>
          </w:tcPr>
          <w:p w:rsidR="00455C64" w:rsidRPr="00455C64" w:rsidRDefault="00455C64" w:rsidP="00E871B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455C64" w:rsidTr="00E871B9">
        <w:tc>
          <w:tcPr>
            <w:tcW w:w="2074" w:type="dxa"/>
          </w:tcPr>
          <w:p w:rsidR="00455C64" w:rsidRPr="00455C64" w:rsidRDefault="00455C64" w:rsidP="00E871B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074" w:type="dxa"/>
          </w:tcPr>
          <w:p w:rsidR="00455C64" w:rsidRPr="00455C64" w:rsidRDefault="00455C64" w:rsidP="00E871B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074" w:type="dxa"/>
          </w:tcPr>
          <w:p w:rsidR="00455C64" w:rsidRPr="00455C64" w:rsidRDefault="00455C64" w:rsidP="00E871B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074" w:type="dxa"/>
          </w:tcPr>
          <w:p w:rsidR="00455C64" w:rsidRPr="00455C64" w:rsidRDefault="00455C64" w:rsidP="00E871B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455C64" w:rsidTr="00E871B9">
        <w:tc>
          <w:tcPr>
            <w:tcW w:w="2074" w:type="dxa"/>
          </w:tcPr>
          <w:p w:rsidR="00455C64" w:rsidRPr="00455C64" w:rsidRDefault="00455C64" w:rsidP="00E871B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074" w:type="dxa"/>
          </w:tcPr>
          <w:p w:rsidR="00455C64" w:rsidRPr="00455C64" w:rsidRDefault="00455C64" w:rsidP="00E871B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074" w:type="dxa"/>
          </w:tcPr>
          <w:p w:rsidR="00455C64" w:rsidRPr="00455C64" w:rsidRDefault="00455C64" w:rsidP="00E871B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074" w:type="dxa"/>
          </w:tcPr>
          <w:p w:rsidR="00455C64" w:rsidRPr="00455C64" w:rsidRDefault="00455C64" w:rsidP="00E871B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  <w:tr w:rsidR="00455C64" w:rsidTr="00E871B9">
        <w:tc>
          <w:tcPr>
            <w:tcW w:w="2074" w:type="dxa"/>
          </w:tcPr>
          <w:p w:rsidR="00455C64" w:rsidRPr="00455C64" w:rsidRDefault="00455C64" w:rsidP="00E871B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074" w:type="dxa"/>
          </w:tcPr>
          <w:p w:rsidR="00455C64" w:rsidRPr="00455C64" w:rsidRDefault="00455C64" w:rsidP="00E871B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074" w:type="dxa"/>
          </w:tcPr>
          <w:p w:rsidR="00455C64" w:rsidRPr="00455C64" w:rsidRDefault="00455C64" w:rsidP="00E871B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  <w:tc>
          <w:tcPr>
            <w:tcW w:w="2074" w:type="dxa"/>
          </w:tcPr>
          <w:p w:rsidR="00455C64" w:rsidRPr="00455C64" w:rsidRDefault="00455C64" w:rsidP="00E871B9">
            <w:pPr>
              <w:rPr>
                <w:rFonts w:ascii="Times New Roman" w:eastAsia="宋体" w:hAnsi="Times New Roman" w:cs="Times New Roman"/>
                <w:sz w:val="28"/>
                <w:szCs w:val="28"/>
              </w:rPr>
            </w:pPr>
          </w:p>
        </w:tc>
      </w:tr>
    </w:tbl>
    <w:p w:rsidR="00E871B9" w:rsidRDefault="00E871B9" w:rsidP="00E871B9">
      <w:pPr>
        <w:ind w:firstLineChars="600" w:firstLine="1260"/>
      </w:pPr>
      <w:bookmarkStart w:id="0" w:name="_GoBack"/>
      <w:bookmarkEnd w:id="0"/>
    </w:p>
    <w:sectPr w:rsidR="00E871B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1494" w:rsidRDefault="008C1494" w:rsidP="00455C64">
      <w:r>
        <w:separator/>
      </w:r>
    </w:p>
  </w:endnote>
  <w:endnote w:type="continuationSeparator" w:id="0">
    <w:p w:rsidR="008C1494" w:rsidRDefault="008C1494" w:rsidP="00455C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1494" w:rsidRDefault="008C1494" w:rsidP="00455C64">
      <w:r>
        <w:separator/>
      </w:r>
    </w:p>
  </w:footnote>
  <w:footnote w:type="continuationSeparator" w:id="0">
    <w:p w:rsidR="008C1494" w:rsidRDefault="008C1494" w:rsidP="00455C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71B9"/>
    <w:rsid w:val="00455C64"/>
    <w:rsid w:val="008C1494"/>
    <w:rsid w:val="00C3545B"/>
    <w:rsid w:val="00E871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rticletitle1">
    <w:name w:val="article_title1"/>
    <w:rsid w:val="00E871B9"/>
    <w:rPr>
      <w:b/>
      <w:bCs/>
      <w:color w:val="2D81C2"/>
      <w:sz w:val="27"/>
      <w:szCs w:val="27"/>
    </w:rPr>
  </w:style>
  <w:style w:type="table" w:styleId="a3">
    <w:name w:val="Table Grid"/>
    <w:basedOn w:val="a1"/>
    <w:uiPriority w:val="39"/>
    <w:rsid w:val="00E871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455C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55C6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55C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55C6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rticletitle1">
    <w:name w:val="article_title1"/>
    <w:rsid w:val="00E871B9"/>
    <w:rPr>
      <w:b/>
      <w:bCs/>
      <w:color w:val="2D81C2"/>
      <w:sz w:val="27"/>
      <w:szCs w:val="27"/>
    </w:rPr>
  </w:style>
  <w:style w:type="table" w:styleId="a3">
    <w:name w:val="Table Grid"/>
    <w:basedOn w:val="a1"/>
    <w:uiPriority w:val="39"/>
    <w:rsid w:val="00E871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unhideWhenUsed/>
    <w:rsid w:val="00455C6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455C64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455C6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455C6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</Words>
  <Characters>110</Characters>
  <Application>Microsoft Office Word</Application>
  <DocSecurity>0</DocSecurity>
  <Lines>1</Lines>
  <Paragraphs>1</Paragraphs>
  <ScaleCrop>false</ScaleCrop>
  <Company/>
  <LinksUpToDate>false</LinksUpToDate>
  <CharactersWithSpaces>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微软用户</cp:lastModifiedBy>
  <cp:revision>2</cp:revision>
  <dcterms:created xsi:type="dcterms:W3CDTF">2022-04-13T01:39:00Z</dcterms:created>
  <dcterms:modified xsi:type="dcterms:W3CDTF">2022-04-15T03:04:00Z</dcterms:modified>
</cp:coreProperties>
</file>